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14:paraId="33D2A1DE" w14:textId="49E3C868" w:rsidR="001277F1" w:rsidRPr="00BE0544" w:rsidRDefault="00CB0A3B" w:rsidP="00BE0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544">
        <w:rPr>
          <w:rFonts w:ascii="Times New Roman" w:hAnsi="Times New Roman" w:cs="Times New Roman"/>
          <w:b/>
          <w:bCs/>
          <w:sz w:val="28"/>
          <w:szCs w:val="28"/>
        </w:rPr>
        <w:t>Советы родителям будущих первоклассников</w:t>
      </w:r>
    </w:p>
    <w:p w14:paraId="7EE4650F" w14:textId="19BD71D7" w:rsidR="00CB0A3B" w:rsidRDefault="00CB0A3B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в жизни ребенка не больше ни одного момента, когда бы так резко и кардинально менялась его жизнь, как при поступлении его в школу. Между дошкольным детством и началом школьной жизни пролетает гигантская пропасть, и в один миг ее не одолеть, даже если малыш посещал детский сад, подготовительные курсы. Начало школьной жизни-серьезное испытание для детей, так как оно связано с резким изменением всего образа жизни ребенка. Он должен </w:t>
      </w:r>
      <w:r w:rsidRPr="00CB0A3B">
        <w:rPr>
          <w:rFonts w:ascii="Times New Roman" w:hAnsi="Times New Roman" w:cs="Times New Roman"/>
          <w:sz w:val="28"/>
          <w:szCs w:val="28"/>
          <w:u w:val="single"/>
        </w:rPr>
        <w:t>привыкнуть</w:t>
      </w:r>
      <w:r>
        <w:rPr>
          <w:rFonts w:ascii="Times New Roman" w:hAnsi="Times New Roman" w:cs="Times New Roman"/>
          <w:sz w:val="28"/>
          <w:szCs w:val="28"/>
        </w:rPr>
        <w:t>: к новому педагогу; к новому коллективу; к новым требованиям; к повседневным обязанностям.</w:t>
      </w:r>
    </w:p>
    <w:p w14:paraId="0A85A67A" w14:textId="11D57796" w:rsidR="00CB0A3B" w:rsidRDefault="00CB0A3B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очень нуждаются в поддержке, </w:t>
      </w:r>
      <w:r w:rsidR="0042402E">
        <w:rPr>
          <w:rFonts w:ascii="Times New Roman" w:hAnsi="Times New Roman" w:cs="Times New Roman"/>
          <w:sz w:val="28"/>
          <w:szCs w:val="28"/>
        </w:rPr>
        <w:t>поощрении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похвале со стороны </w:t>
      </w:r>
      <w:r w:rsidR="0042402E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, они </w:t>
      </w:r>
      <w:r w:rsidR="0042402E">
        <w:rPr>
          <w:rFonts w:ascii="Times New Roman" w:hAnsi="Times New Roman" w:cs="Times New Roman"/>
          <w:sz w:val="28"/>
          <w:szCs w:val="28"/>
        </w:rPr>
        <w:t>стремятся</w:t>
      </w:r>
      <w:r>
        <w:rPr>
          <w:rFonts w:ascii="Times New Roman" w:hAnsi="Times New Roman" w:cs="Times New Roman"/>
          <w:sz w:val="28"/>
          <w:szCs w:val="28"/>
        </w:rPr>
        <w:t xml:space="preserve"> быть самостоятельными. К школьным неврозам могут приводить на первый взгляд безобидные </w:t>
      </w:r>
      <w:r w:rsidR="004240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тереотипы родительского поведения.</w:t>
      </w:r>
    </w:p>
    <w:p w14:paraId="24CD1786" w14:textId="19BBBFC8" w:rsidR="0042402E" w:rsidRDefault="00CB0A3B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42402E">
        <w:rPr>
          <w:rFonts w:ascii="Times New Roman" w:hAnsi="Times New Roman" w:cs="Times New Roman"/>
          <w:sz w:val="28"/>
          <w:szCs w:val="28"/>
        </w:rPr>
        <w:t xml:space="preserve"> надо заставлять своего ребенка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14:paraId="1EE1C3D0" w14:textId="35248E59" w:rsidR="00CB0A3B" w:rsidRDefault="0042402E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я бы хотела остановиться на рекомендациях для родителей, будущих первоклассников, которым необходимо следовать на этапе подготовки, чтобы не отбить у ребёнка желание учиться.</w:t>
      </w:r>
    </w:p>
    <w:p w14:paraId="5675C3B3" w14:textId="2A213920" w:rsidR="0042402E" w:rsidRDefault="0042402E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-Будите ребёнка спокойно, проснувшись, он должен увидеть вашу улыбку.</w:t>
      </w:r>
    </w:p>
    <w:p w14:paraId="57993E5D" w14:textId="590D7E7F" w:rsidR="0042402E" w:rsidRDefault="0042402E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-Пожелайте ребёнку удачи, подбодрите – у него впереди трудный день.</w:t>
      </w:r>
    </w:p>
    <w:p w14:paraId="75BAA20E" w14:textId="74692E6C" w:rsidR="0042402E" w:rsidRDefault="0042402E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школы, не обрушивайте на ребенка тысячу вопросов, дайте расслабиться.</w:t>
      </w:r>
    </w:p>
    <w:p w14:paraId="0226D5B5" w14:textId="219B7ED1" w:rsidR="0042402E" w:rsidRDefault="0042402E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-Выслушав замечания учителя, не торопитесь устраивать ребенку взбучку.</w:t>
      </w:r>
    </w:p>
    <w:p w14:paraId="655CCFE5" w14:textId="17BC5340" w:rsidR="0042402E" w:rsidRDefault="0042402E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нелишне выслушать «обе стороны» и не торопиться с выводами.</w:t>
      </w:r>
    </w:p>
    <w:p w14:paraId="493A5CAC" w14:textId="6DB74ACE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-После школы не торопитесь садиться за уроки, необходимо два-три часа отдыха </w:t>
      </w:r>
      <w:r w:rsidRPr="00336E01">
        <w:rPr>
          <w:rFonts w:ascii="Times New Roman" w:hAnsi="Times New Roman" w:cs="Times New Roman"/>
          <w:i/>
          <w:iCs/>
          <w:sz w:val="28"/>
          <w:szCs w:val="28"/>
        </w:rPr>
        <w:t>(а в первом классе хорошо бы часа полтора поспать)</w:t>
      </w:r>
      <w:r>
        <w:rPr>
          <w:rFonts w:ascii="Times New Roman" w:hAnsi="Times New Roman" w:cs="Times New Roman"/>
          <w:sz w:val="28"/>
          <w:szCs w:val="28"/>
        </w:rPr>
        <w:t xml:space="preserve"> для восстановления сил.</w:t>
      </w:r>
    </w:p>
    <w:p w14:paraId="2BBDB799" w14:textId="58F17722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заставляйте делать все уроки в один присест, после 15-20 минут занятий необходимы 10-15 минутные «переменки», лучше, если они будут подвижными.</w:t>
      </w:r>
    </w:p>
    <w:p w14:paraId="42743941" w14:textId="50C75184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приготовления уроков дайте возможность ребёнку работать самому.</w:t>
      </w:r>
    </w:p>
    <w:p w14:paraId="098F281F" w14:textId="0C4BAEDB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-Выработайте единую тактику общения всех взрослых в семье с ребёнком, если что-то не получается, посоветуйтесь с учителем.</w:t>
      </w:r>
    </w:p>
    <w:p w14:paraId="68A170D6" w14:textId="7229583B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-Будьте внимательны к жалобам ребёнка.</w:t>
      </w:r>
    </w:p>
    <w:p w14:paraId="372AD2DC" w14:textId="497A3852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-Помогите своему ребёнку овладеть информацией, которая позволит ему не растеряться в обществе.</w:t>
      </w:r>
    </w:p>
    <w:p w14:paraId="70CF84EB" w14:textId="0E1498A5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-Приучайте ребёнка содержать свои вещи в порядке.</w:t>
      </w:r>
    </w:p>
    <w:p w14:paraId="4730BA06" w14:textId="3F1E8A36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пугайте ребёнка трудностями и неудачами в школе.</w:t>
      </w:r>
    </w:p>
    <w:p w14:paraId="11A91DF3" w14:textId="15F4E915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-Научите ребёнка правильно реагировать на неудачи.</w:t>
      </w:r>
    </w:p>
    <w:p w14:paraId="6F9E8239" w14:textId="3A50A5DE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-Помогите ребёнку обрести чувство уверенности в себе.</w:t>
      </w:r>
    </w:p>
    <w:p w14:paraId="42F8122F" w14:textId="537182BD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-Приучайте ребёнка к самостоятельности.</w:t>
      </w:r>
    </w:p>
    <w:p w14:paraId="44B17C14" w14:textId="47DE1E3E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 ребёнка чувствовать и удивляться, поощряйте его лю</w:t>
      </w:r>
      <w:r w:rsidR="005965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ознательность.</w:t>
      </w:r>
    </w:p>
    <w:p w14:paraId="0E2917EB" w14:textId="1BE0E474" w:rsidR="00336E01" w:rsidRDefault="00336E01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573">
        <w:rPr>
          <w:rFonts w:ascii="Times New Roman" w:hAnsi="Times New Roman" w:cs="Times New Roman"/>
          <w:sz w:val="28"/>
          <w:szCs w:val="28"/>
        </w:rPr>
        <w:t>Стремитесь сделать полезным каждое мгновение общения с ребенком.</w:t>
      </w:r>
    </w:p>
    <w:p w14:paraId="1DA8FD66" w14:textId="72A0D5E5" w:rsidR="00596573" w:rsidRDefault="00596573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уважаемые родители, что детство — это удивительное время в жизни каждого человека- оно 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внимание, любовь и забота нужны ребёнку больше всего.</w:t>
      </w:r>
    </w:p>
    <w:p w14:paraId="1F3AAFA0" w14:textId="0B326338" w:rsidR="00596573" w:rsidRDefault="00596573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помнить одну простую </w:t>
      </w:r>
      <w:r w:rsidRPr="00596573">
        <w:rPr>
          <w:rFonts w:ascii="Times New Roman" w:hAnsi="Times New Roman" w:cs="Times New Roman"/>
          <w:sz w:val="28"/>
          <w:szCs w:val="28"/>
          <w:u w:val="single"/>
        </w:rPr>
        <w:t>истину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96573">
        <w:rPr>
          <w:rFonts w:ascii="Times New Roman" w:hAnsi="Times New Roman" w:cs="Times New Roman"/>
          <w:sz w:val="28"/>
          <w:szCs w:val="28"/>
        </w:rPr>
        <w:t>образование может</w:t>
      </w:r>
      <w:r>
        <w:rPr>
          <w:rFonts w:ascii="Times New Roman" w:hAnsi="Times New Roman" w:cs="Times New Roman"/>
          <w:sz w:val="28"/>
          <w:szCs w:val="28"/>
        </w:rPr>
        <w:t xml:space="preserve"> сделать ребёнку умным, но счастливым делает его только душевное общение с близкими и любимыми людьми-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 чувствовать себя в школе уверенно.</w:t>
      </w:r>
    </w:p>
    <w:p w14:paraId="46D50EFC" w14:textId="77777777" w:rsidR="00540CD2" w:rsidRDefault="00540CD2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CB57B" w14:textId="77777777" w:rsidR="00540CD2" w:rsidRDefault="00540CD2" w:rsidP="0054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B2B04" w14:textId="77777777" w:rsidR="00540CD2" w:rsidRPr="00540CD2" w:rsidRDefault="00540CD2" w:rsidP="00540CD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96E11B1" w14:textId="7B83F9A2" w:rsidR="00540CD2" w:rsidRPr="00540CD2" w:rsidRDefault="00540CD2" w:rsidP="00540CD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CD2">
        <w:rPr>
          <w:rFonts w:ascii="Times New Roman" w:hAnsi="Times New Roman" w:cs="Times New Roman"/>
          <w:i/>
          <w:sz w:val="28"/>
          <w:szCs w:val="28"/>
        </w:rPr>
        <w:t>Подготовил воспитатель смешанной дошкольной группы</w:t>
      </w:r>
    </w:p>
    <w:p w14:paraId="6EA999F3" w14:textId="34537A6E" w:rsidR="00540CD2" w:rsidRPr="00540CD2" w:rsidRDefault="00540CD2" w:rsidP="00540CD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Астафьева Дарья Андреев</w:t>
      </w:r>
      <w:r w:rsidRPr="00540CD2">
        <w:rPr>
          <w:rFonts w:ascii="Times New Roman" w:hAnsi="Times New Roman" w:cs="Times New Roman"/>
          <w:i/>
          <w:sz w:val="28"/>
          <w:szCs w:val="28"/>
        </w:rPr>
        <w:t>на</w:t>
      </w:r>
    </w:p>
    <w:sectPr w:rsidR="00540CD2" w:rsidRPr="00540CD2" w:rsidSect="00540CD2">
      <w:pgSz w:w="11906" w:h="16838"/>
      <w:pgMar w:top="1134" w:right="991" w:bottom="1134" w:left="1134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5E"/>
    <w:rsid w:val="00336E01"/>
    <w:rsid w:val="003474C0"/>
    <w:rsid w:val="0042402E"/>
    <w:rsid w:val="00540CD2"/>
    <w:rsid w:val="00596573"/>
    <w:rsid w:val="007C6222"/>
    <w:rsid w:val="00811852"/>
    <w:rsid w:val="0098215E"/>
    <w:rsid w:val="00BE0544"/>
    <w:rsid w:val="00CB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F4F0"/>
  <w15:chartTrackingRefBased/>
  <w15:docId w15:val="{FF6AF259-E1DA-4F32-B590-032C3E2A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Беспаловы</dc:creator>
  <cp:keywords/>
  <dc:description/>
  <cp:lastModifiedBy>Светлана</cp:lastModifiedBy>
  <cp:revision>4</cp:revision>
  <cp:lastPrinted>2021-06-15T10:45:00Z</cp:lastPrinted>
  <dcterms:created xsi:type="dcterms:W3CDTF">2021-06-10T19:16:00Z</dcterms:created>
  <dcterms:modified xsi:type="dcterms:W3CDTF">2021-06-15T10:45:00Z</dcterms:modified>
</cp:coreProperties>
</file>